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025F1505" w:rsidR="00C934DF" w:rsidRPr="00954531" w:rsidRDefault="006D2F9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6D2F9A">
        <w:rPr>
          <w:rFonts w:ascii="Arial Narrow" w:hAnsi="Arial Narrow" w:cs="Arial"/>
          <w:sz w:val="22"/>
          <w:szCs w:val="22"/>
        </w:rPr>
        <w:t>Link do drive com os documentos comprobatórios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</w:rPr>
        <w:instrText xml:space="preserve"> FORMTEXT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fldChar w:fldCharType="end"/>
      </w: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10A50E35" w:rsidR="003F1962" w:rsidRPr="003F1962" w:rsidRDefault="006D2F9A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E</w:t>
            </w:r>
            <w:r w:rsidRPr="006D2F9A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lastRenderedPageBreak/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GLILW+hsJzkN8m+qggT3OesrGmDzPSC6ihzt4TDMRa+XLkewCgm4AOzB8gojXmu+lEiqu/4nuz3e/V9ZVXPA==" w:salt="gw63KP+vbUGbP4GJBUgI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24776"/>
    <w:rsid w:val="00176CCE"/>
    <w:rsid w:val="00177FF5"/>
    <w:rsid w:val="00191A8B"/>
    <w:rsid w:val="001C111D"/>
    <w:rsid w:val="00223A1D"/>
    <w:rsid w:val="003664D2"/>
    <w:rsid w:val="003A78F1"/>
    <w:rsid w:val="003F1962"/>
    <w:rsid w:val="0043691A"/>
    <w:rsid w:val="005042B9"/>
    <w:rsid w:val="00566C0C"/>
    <w:rsid w:val="00576DA2"/>
    <w:rsid w:val="005A5B1D"/>
    <w:rsid w:val="005D35A8"/>
    <w:rsid w:val="005D4217"/>
    <w:rsid w:val="0064610D"/>
    <w:rsid w:val="00662EB8"/>
    <w:rsid w:val="006B4413"/>
    <w:rsid w:val="006D2F9A"/>
    <w:rsid w:val="00724F3A"/>
    <w:rsid w:val="00737206"/>
    <w:rsid w:val="007D1CC1"/>
    <w:rsid w:val="008040F8"/>
    <w:rsid w:val="00843B65"/>
    <w:rsid w:val="00867A92"/>
    <w:rsid w:val="008C3333"/>
    <w:rsid w:val="00915FEA"/>
    <w:rsid w:val="00954531"/>
    <w:rsid w:val="00973506"/>
    <w:rsid w:val="009C4F02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Melissa Ramos da Silva Oliveira</cp:lastModifiedBy>
  <cp:revision>2</cp:revision>
  <dcterms:created xsi:type="dcterms:W3CDTF">2021-12-08T18:23:00Z</dcterms:created>
  <dcterms:modified xsi:type="dcterms:W3CDTF">2021-12-08T18:23:00Z</dcterms:modified>
</cp:coreProperties>
</file>