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36"/>
        <w:gridCol w:w="1120"/>
        <w:gridCol w:w="3207"/>
        <w:gridCol w:w="2409"/>
      </w:tblGrid>
      <w:tr w:rsidR="00B23C28" w14:paraId="3E13D3B4" w14:textId="77777777" w:rsidTr="00F446D8">
        <w:trPr>
          <w:trHeight w:val="1303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02C607D" w14:textId="77777777" w:rsidR="00B23C28" w:rsidRDefault="000F686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01. REGISTRO:</w:t>
            </w:r>
          </w:p>
          <w:p w14:paraId="117E558F" w14:textId="01F5C17D" w:rsidR="00B23C28" w:rsidRDefault="000F686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(para uso do </w:t>
            </w:r>
            <w:r w:rsidR="007F5B05">
              <w:rPr>
                <w:rFonts w:ascii="Calibri" w:eastAsia="Calibri" w:hAnsi="Calibri" w:cs="Calibri"/>
                <w:b/>
                <w:sz w:val="16"/>
                <w:szCs w:val="16"/>
              </w:rPr>
              <w:t>PPGSEG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500A1" w14:textId="77777777" w:rsidR="00B23C28" w:rsidRDefault="000F686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noProof/>
                <w:sz w:val="16"/>
                <w:szCs w:val="16"/>
              </w:rPr>
              <w:drawing>
                <wp:inline distT="0" distB="0" distL="0" distR="0" wp14:anchorId="14C64AE8" wp14:editId="6A28729E">
                  <wp:extent cx="647700" cy="70866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086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5E45F" w14:textId="77777777" w:rsidR="00B23C28" w:rsidRDefault="000F686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UNIVERSIDADE VILA VELHA-ES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70015" w14:textId="4E2AFCBC" w:rsidR="00B23C28" w:rsidRDefault="000F686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ANEXO </w:t>
            </w:r>
            <w:r w:rsidR="00DC12BD"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</w:p>
          <w:p w14:paraId="1DFAEAF1" w14:textId="2CD4A0C5" w:rsidR="00B23C28" w:rsidRDefault="000F686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</w:t>
            </w:r>
            <w:r w:rsidR="006F0924">
              <w:rPr>
                <w:rFonts w:ascii="Calibri" w:eastAsia="Calibri" w:hAnsi="Calibri" w:cs="Calibri"/>
                <w:b/>
                <w:sz w:val="16"/>
                <w:szCs w:val="16"/>
              </w:rPr>
              <w:t>LANEJAMENTO DE PRODUÇÃO</w:t>
            </w:r>
          </w:p>
        </w:tc>
      </w:tr>
      <w:tr w:rsidR="00B23C28" w14:paraId="1072FABD" w14:textId="77777777" w:rsidTr="00F446D8">
        <w:trPr>
          <w:trHeight w:val="308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D640E" w14:textId="77777777" w:rsidR="00B23C28" w:rsidRDefault="000F6868">
            <w:pPr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     </w:t>
            </w: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12B8" w14:textId="77777777" w:rsidR="00B23C28" w:rsidRDefault="000F686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PROGRAMA DE PÓS-GRADUAÇÃO EM SEGURANÇA PÚBLICA</w:t>
            </w:r>
          </w:p>
          <w:p w14:paraId="2BE42163" w14:textId="722F5520" w:rsidR="00F446D8" w:rsidRDefault="00F446D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DOUTORADO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1A48F" w14:textId="77777777" w:rsidR="00B23C28" w:rsidRDefault="00B23C28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446D8" w14:paraId="09274FEF" w14:textId="77777777" w:rsidTr="00F446D8">
        <w:trPr>
          <w:trHeight w:val="308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1C732A37" w14:textId="56E9146F" w:rsidR="00F446D8" w:rsidRDefault="00F446D8" w:rsidP="00DB22F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PLANEJAMENTO DE PRODUÇÃO:</w:t>
            </w:r>
          </w:p>
        </w:tc>
      </w:tr>
      <w:tr w:rsidR="00F446D8" w14:paraId="6EDAB1EF" w14:textId="77777777" w:rsidTr="00F446D8">
        <w:trPr>
          <w:trHeight w:val="308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98330" w14:textId="77777777" w:rsidR="00F446D8" w:rsidRPr="00F446D8" w:rsidRDefault="00F446D8" w:rsidP="00DB22FB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Planejamento de produção para os quatro anos de curso. Deve incluir o desenvolvimento de produção técnica ao longo do período (variando de um produto de longa duração relacionado a tese até no mínimo quatro produtos de execução relacionados de execução a curto prazo, relacionados cm as etapas de execução da pesquisa); bem como o desenvolvimento de produção bibliográfica incluindo, ao menos, um artigo científico por ano.</w:t>
            </w:r>
          </w:p>
        </w:tc>
      </w:tr>
      <w:tr w:rsidR="00B23C28" w14:paraId="61961551" w14:textId="77777777" w:rsidTr="00F446D8">
        <w:trPr>
          <w:trHeight w:val="308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609D0A5" w14:textId="58D3D6EC" w:rsidR="00B23C28" w:rsidRDefault="00F446D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01. NOME</w:t>
            </w:r>
          </w:p>
        </w:tc>
      </w:tr>
      <w:tr w:rsidR="00F446D8" w14:paraId="1BD0DBEB" w14:textId="77777777" w:rsidTr="00F446D8">
        <w:trPr>
          <w:trHeight w:val="308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B71FD" w14:textId="04F8CEBD" w:rsidR="00F446D8" w:rsidRDefault="00F446D8" w:rsidP="00F446D8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bookmarkStart w:id="0" w:name="_GoBack"/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bookmarkEnd w:id="0"/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B23C28" w14:paraId="520A9EC3" w14:textId="77777777" w:rsidTr="00F446D8">
        <w:trPr>
          <w:trHeight w:val="308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3D3FF73" w14:textId="4D984197" w:rsidR="00B23C28" w:rsidRDefault="00F446D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</w:t>
            </w:r>
            <w:r w:rsidR="006F0924">
              <w:rPr>
                <w:rFonts w:ascii="Calibri" w:eastAsia="Calibri" w:hAnsi="Calibri" w:cs="Calibri"/>
                <w:b/>
                <w:sz w:val="16"/>
                <w:szCs w:val="16"/>
              </w:rPr>
              <w:t>2.</w:t>
            </w:r>
            <w:r w:rsidR="009365E0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6F0924">
              <w:rPr>
                <w:rFonts w:ascii="Calibri" w:eastAsia="Calibri" w:hAnsi="Calibri" w:cs="Calibri"/>
                <w:b/>
                <w:sz w:val="16"/>
                <w:szCs w:val="16"/>
              </w:rPr>
              <w:t>PRODUÇÃO TÉCNICA</w:t>
            </w:r>
            <w:r w:rsidR="00914799">
              <w:rPr>
                <w:rFonts w:ascii="Calibri" w:eastAsia="Calibri" w:hAnsi="Calibri" w:cs="Calibri"/>
                <w:b/>
                <w:sz w:val="16"/>
                <w:szCs w:val="16"/>
              </w:rPr>
              <w:t>:</w:t>
            </w:r>
          </w:p>
          <w:p w14:paraId="69315298" w14:textId="77777777" w:rsidR="00F446D8" w:rsidRDefault="006F0924" w:rsidP="006F0924">
            <w:pPr>
              <w:jc w:val="center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6F0924">
              <w:rPr>
                <w:rFonts w:ascii="Calibri" w:hAnsi="Calibri" w:cs="Calibri"/>
                <w:i/>
                <w:iCs/>
                <w:sz w:val="14"/>
                <w:szCs w:val="14"/>
              </w:rPr>
              <w:t>Obs 1 - Para esse campo, sugere-se a leitura atenta das portarias e documentos da CAPES sobre produção técnica e documentos de área da Área Interdisciplinar da CAPES (Área 45)</w:t>
            </w:r>
            <w:r w:rsidR="00FB7FB1">
              <w:rPr>
                <w:rStyle w:val="Refdenotaderodap"/>
                <w:rFonts w:ascii="Calibri" w:hAnsi="Calibri" w:cs="Calibri"/>
                <w:i/>
                <w:iCs/>
                <w:sz w:val="14"/>
                <w:szCs w:val="14"/>
              </w:rPr>
              <w:footnoteReference w:id="1"/>
            </w:r>
            <w:r w:rsidR="00FB7FB1">
              <w:rPr>
                <w:rStyle w:val="Refdenotaderodap"/>
                <w:rFonts w:ascii="Calibri" w:hAnsi="Calibri" w:cs="Calibri"/>
                <w:i/>
                <w:iCs/>
                <w:sz w:val="14"/>
                <w:szCs w:val="14"/>
              </w:rPr>
              <w:footnoteReference w:id="2"/>
            </w:r>
            <w:r w:rsidRPr="006F0924">
              <w:rPr>
                <w:rFonts w:ascii="Calibri" w:hAnsi="Calibri" w:cs="Calibri"/>
                <w:i/>
                <w:iCs/>
                <w:sz w:val="14"/>
                <w:szCs w:val="14"/>
              </w:rPr>
              <w:t>.</w:t>
            </w:r>
          </w:p>
          <w:p w14:paraId="6B5FB75F" w14:textId="6B4FA31C" w:rsidR="006F0924" w:rsidRDefault="006F0924" w:rsidP="006F0924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F0924">
              <w:rPr>
                <w:rFonts w:ascii="Calibri" w:hAnsi="Calibri" w:cs="Calibri"/>
                <w:i/>
                <w:iCs/>
                <w:sz w:val="14"/>
                <w:szCs w:val="14"/>
              </w:rPr>
              <w:t>Obs 2. Esse modelo deverá ser utilizado para todas as propostas de produto técnico previstas para serem realizadas durante os 48 meses do curso</w:t>
            </w:r>
            <w:r>
              <w:rPr>
                <w:rFonts w:ascii="Calibri" w:hAnsi="Calibri" w:cs="Calibri"/>
                <w:i/>
                <w:iCs/>
                <w:sz w:val="14"/>
                <w:szCs w:val="14"/>
              </w:rPr>
              <w:t>.</w:t>
            </w:r>
          </w:p>
        </w:tc>
      </w:tr>
    </w:tbl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6340E" w:rsidRPr="00C719B3" w14:paraId="1CC62A15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5C25449D" w14:textId="480C0F15" w:rsidR="0066340E" w:rsidRPr="006F0924" w:rsidRDefault="0066340E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bookmarkStart w:id="1" w:name="_Hlk209612273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TÉCNICA 1:</w:t>
            </w:r>
          </w:p>
        </w:tc>
      </w:tr>
      <w:tr w:rsidR="006F0924" w:rsidRPr="00C719B3" w14:paraId="31C0E416" w14:textId="77777777" w:rsidTr="00F446D8">
        <w:tc>
          <w:tcPr>
            <w:tcW w:w="9072" w:type="dxa"/>
          </w:tcPr>
          <w:p w14:paraId="1E1BF634" w14:textId="409E2FCE" w:rsidR="006F0924" w:rsidRPr="006F0924" w:rsidRDefault="006F0924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6F0924" w:rsidRPr="00C719B3" w14:paraId="6769936A" w14:textId="77777777" w:rsidTr="00F446D8">
        <w:tc>
          <w:tcPr>
            <w:tcW w:w="9072" w:type="dxa"/>
          </w:tcPr>
          <w:p w14:paraId="4FFAE680" w14:textId="46C1D4D8" w:rsidR="006F0924" w:rsidRPr="006F0924" w:rsidRDefault="00F446D8" w:rsidP="0019529D">
            <w:pPr>
              <w:rPr>
                <w:rFonts w:ascii="Calibri" w:hAnsi="Calibri" w:cs="Calibri"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F0924" w:rsidRPr="00C719B3" w14:paraId="0CE8B073" w14:textId="77777777" w:rsidTr="00F446D8">
        <w:tc>
          <w:tcPr>
            <w:tcW w:w="9072" w:type="dxa"/>
          </w:tcPr>
          <w:p w14:paraId="58493E52" w14:textId="0F9CD784" w:rsidR="006F0924" w:rsidRPr="006F0924" w:rsidRDefault="006F0924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6F0924" w:rsidRPr="00C719B3" w14:paraId="24E43D56" w14:textId="77777777" w:rsidTr="00F446D8">
        <w:tc>
          <w:tcPr>
            <w:tcW w:w="9072" w:type="dxa"/>
          </w:tcPr>
          <w:p w14:paraId="55C5EB64" w14:textId="150F393D" w:rsidR="006F0924" w:rsidRPr="006F0924" w:rsidRDefault="00F446D8" w:rsidP="0019529D">
            <w:pPr>
              <w:rPr>
                <w:rFonts w:ascii="Calibri" w:hAnsi="Calibri" w:cs="Calibri"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F0924" w:rsidRPr="00C719B3" w14:paraId="3E5320B8" w14:textId="77777777" w:rsidTr="00F446D8">
        <w:tc>
          <w:tcPr>
            <w:tcW w:w="9072" w:type="dxa"/>
          </w:tcPr>
          <w:p w14:paraId="6311D632" w14:textId="0F04A917" w:rsidR="006F0924" w:rsidRPr="006F0924" w:rsidRDefault="006F0924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6F0924" w:rsidRPr="00C719B3" w14:paraId="2563B707" w14:textId="77777777" w:rsidTr="00F446D8">
        <w:tc>
          <w:tcPr>
            <w:tcW w:w="9072" w:type="dxa"/>
          </w:tcPr>
          <w:p w14:paraId="161B038B" w14:textId="041399AD" w:rsidR="006F0924" w:rsidRPr="006F0924" w:rsidRDefault="00F446D8" w:rsidP="0019529D">
            <w:pPr>
              <w:rPr>
                <w:rFonts w:ascii="Calibri" w:hAnsi="Calibri" w:cs="Calibri"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F0924" w:rsidRPr="00C719B3" w14:paraId="7C7BFA47" w14:textId="77777777" w:rsidTr="00F446D8">
        <w:tc>
          <w:tcPr>
            <w:tcW w:w="9072" w:type="dxa"/>
          </w:tcPr>
          <w:p w14:paraId="7D713E9D" w14:textId="40D78B6E" w:rsidR="006F0924" w:rsidRPr="006F0924" w:rsidRDefault="006F0924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Descrição técnico operacional da proposta (como vai funcionar)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6F0924" w:rsidRPr="00C719B3" w14:paraId="3EF3143F" w14:textId="77777777" w:rsidTr="00F446D8">
        <w:tc>
          <w:tcPr>
            <w:tcW w:w="9072" w:type="dxa"/>
          </w:tcPr>
          <w:p w14:paraId="3B3D6FB4" w14:textId="7EFB4461" w:rsidR="006F0924" w:rsidRPr="006F0924" w:rsidRDefault="00F446D8" w:rsidP="0019529D">
            <w:pPr>
              <w:rPr>
                <w:rFonts w:ascii="Calibri" w:hAnsi="Calibri" w:cs="Calibri"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F0924" w:rsidRPr="00C719B3" w14:paraId="10F8DA71" w14:textId="77777777" w:rsidTr="00F446D8">
        <w:tc>
          <w:tcPr>
            <w:tcW w:w="9072" w:type="dxa"/>
          </w:tcPr>
          <w:p w14:paraId="0E5C9626" w14:textId="280CDE05" w:rsidR="006F0924" w:rsidRPr="006F0924" w:rsidRDefault="006F0924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6F0924" w:rsidRPr="00C719B3" w14:paraId="0F4E594F" w14:textId="77777777" w:rsidTr="00F446D8">
        <w:tc>
          <w:tcPr>
            <w:tcW w:w="9072" w:type="dxa"/>
          </w:tcPr>
          <w:p w14:paraId="35E0E217" w14:textId="087B48D5" w:rsidR="006F0924" w:rsidRPr="00C719B3" w:rsidRDefault="00F446D8" w:rsidP="0019529D">
            <w:pPr>
              <w:rPr>
                <w:sz w:val="24"/>
                <w:szCs w:val="24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7DAE8DE2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59967FB8" w14:textId="3F5F59FD" w:rsidR="0066340E" w:rsidRPr="00C719B3" w:rsidRDefault="0066340E" w:rsidP="0066340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TÉCNICA 2:</w:t>
            </w:r>
          </w:p>
        </w:tc>
      </w:tr>
      <w:tr w:rsidR="00F446D8" w:rsidRPr="00C719B3" w14:paraId="58946AEE" w14:textId="77777777" w:rsidTr="00F446D8">
        <w:tc>
          <w:tcPr>
            <w:tcW w:w="9072" w:type="dxa"/>
          </w:tcPr>
          <w:p w14:paraId="17A60ED9" w14:textId="36D1B4A0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5A4B6526" w14:textId="77777777" w:rsidTr="00F446D8">
        <w:tc>
          <w:tcPr>
            <w:tcW w:w="9072" w:type="dxa"/>
          </w:tcPr>
          <w:p w14:paraId="193D289A" w14:textId="260B3F29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32290383" w14:textId="77777777" w:rsidTr="00F446D8">
        <w:tc>
          <w:tcPr>
            <w:tcW w:w="9072" w:type="dxa"/>
          </w:tcPr>
          <w:p w14:paraId="1DF098F7" w14:textId="6BA58E4F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0961E8F8" w14:textId="77777777" w:rsidTr="00F446D8">
        <w:tc>
          <w:tcPr>
            <w:tcW w:w="9072" w:type="dxa"/>
          </w:tcPr>
          <w:p w14:paraId="6E533695" w14:textId="49515EE4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02C209B3" w14:textId="77777777" w:rsidTr="00F446D8">
        <w:tc>
          <w:tcPr>
            <w:tcW w:w="9072" w:type="dxa"/>
          </w:tcPr>
          <w:p w14:paraId="21B39E06" w14:textId="3A133FB1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7335D2AB" w14:textId="77777777" w:rsidTr="00F446D8">
        <w:tc>
          <w:tcPr>
            <w:tcW w:w="9072" w:type="dxa"/>
          </w:tcPr>
          <w:p w14:paraId="451C8C0E" w14:textId="0F7F3E3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6E221871" w14:textId="77777777" w:rsidTr="00F446D8">
        <w:tc>
          <w:tcPr>
            <w:tcW w:w="9072" w:type="dxa"/>
          </w:tcPr>
          <w:p w14:paraId="126CAC7E" w14:textId="53068B5B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Descrição técnico operacional da proposta (como vai funcionar)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5FF2BB4D" w14:textId="77777777" w:rsidTr="00F446D8">
        <w:tc>
          <w:tcPr>
            <w:tcW w:w="9072" w:type="dxa"/>
          </w:tcPr>
          <w:p w14:paraId="0EB5650F" w14:textId="3D1CFDE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03545692" w14:textId="77777777" w:rsidTr="00F446D8">
        <w:tc>
          <w:tcPr>
            <w:tcW w:w="9072" w:type="dxa"/>
          </w:tcPr>
          <w:p w14:paraId="230148D8" w14:textId="47964D82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FF8D11A" w14:textId="77777777" w:rsidTr="00F446D8">
        <w:trPr>
          <w:trHeight w:val="211"/>
        </w:trPr>
        <w:tc>
          <w:tcPr>
            <w:tcW w:w="9072" w:type="dxa"/>
          </w:tcPr>
          <w:p w14:paraId="6061B8BB" w14:textId="6C284C91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0A1BD286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3A6D31CA" w14:textId="2FB49FB3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TÉCNICA 3:</w:t>
            </w:r>
          </w:p>
        </w:tc>
      </w:tr>
      <w:tr w:rsidR="00F446D8" w:rsidRPr="00C719B3" w14:paraId="21479FC7" w14:textId="77777777" w:rsidTr="00F446D8">
        <w:tc>
          <w:tcPr>
            <w:tcW w:w="9072" w:type="dxa"/>
          </w:tcPr>
          <w:p w14:paraId="6D6A478B" w14:textId="44547035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3B8F8C47" w14:textId="77777777" w:rsidTr="00F446D8">
        <w:tc>
          <w:tcPr>
            <w:tcW w:w="9072" w:type="dxa"/>
          </w:tcPr>
          <w:p w14:paraId="792C824C" w14:textId="76617120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703AEB1A" w14:textId="77777777" w:rsidTr="00F446D8">
        <w:tc>
          <w:tcPr>
            <w:tcW w:w="9072" w:type="dxa"/>
          </w:tcPr>
          <w:p w14:paraId="22F01AA5" w14:textId="4491E756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01B8D367" w14:textId="77777777" w:rsidTr="00F446D8">
        <w:tc>
          <w:tcPr>
            <w:tcW w:w="9072" w:type="dxa"/>
          </w:tcPr>
          <w:p w14:paraId="3196D010" w14:textId="2C6497F9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60908300" w14:textId="77777777" w:rsidTr="00F446D8">
        <w:tc>
          <w:tcPr>
            <w:tcW w:w="9072" w:type="dxa"/>
          </w:tcPr>
          <w:p w14:paraId="5B979087" w14:textId="347C17DF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349FCB8B" w14:textId="77777777" w:rsidTr="00F446D8">
        <w:tc>
          <w:tcPr>
            <w:tcW w:w="9072" w:type="dxa"/>
          </w:tcPr>
          <w:p w14:paraId="73EBB586" w14:textId="17AC906B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4CE26EC" w14:textId="77777777" w:rsidTr="00F446D8">
        <w:tc>
          <w:tcPr>
            <w:tcW w:w="9072" w:type="dxa"/>
          </w:tcPr>
          <w:p w14:paraId="33E72048" w14:textId="275ECB90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Descrição técnico operacional da proposta (como vai funcionar)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25AEFFB7" w14:textId="77777777" w:rsidTr="00F446D8">
        <w:tc>
          <w:tcPr>
            <w:tcW w:w="9072" w:type="dxa"/>
          </w:tcPr>
          <w:p w14:paraId="52D738E8" w14:textId="7AB42116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38955C29" w14:textId="77777777" w:rsidTr="00F446D8">
        <w:tc>
          <w:tcPr>
            <w:tcW w:w="9072" w:type="dxa"/>
          </w:tcPr>
          <w:p w14:paraId="773EA037" w14:textId="4B72332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7D94651A" w14:textId="77777777" w:rsidTr="00F446D8">
        <w:tc>
          <w:tcPr>
            <w:tcW w:w="9072" w:type="dxa"/>
          </w:tcPr>
          <w:p w14:paraId="1E5D550C" w14:textId="772204A9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49B8C946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58E0F8E2" w14:textId="6B6C2AD8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TÉCNICA 4:</w:t>
            </w:r>
          </w:p>
        </w:tc>
      </w:tr>
      <w:tr w:rsidR="00F446D8" w:rsidRPr="00C719B3" w14:paraId="01D02F3F" w14:textId="77777777" w:rsidTr="00F446D8">
        <w:tc>
          <w:tcPr>
            <w:tcW w:w="9072" w:type="dxa"/>
          </w:tcPr>
          <w:p w14:paraId="2A7C68E0" w14:textId="4C09AD88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2E6F217E" w14:textId="77777777" w:rsidTr="00F446D8">
        <w:tc>
          <w:tcPr>
            <w:tcW w:w="9072" w:type="dxa"/>
          </w:tcPr>
          <w:p w14:paraId="22C9AFEF" w14:textId="2A5324C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198E73C2" w14:textId="77777777" w:rsidTr="00F446D8">
        <w:tc>
          <w:tcPr>
            <w:tcW w:w="9072" w:type="dxa"/>
          </w:tcPr>
          <w:p w14:paraId="481CF276" w14:textId="6FCC5F2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53B28EA2" w14:textId="77777777" w:rsidTr="00F446D8">
        <w:tc>
          <w:tcPr>
            <w:tcW w:w="9072" w:type="dxa"/>
          </w:tcPr>
          <w:p w14:paraId="54EE43F9" w14:textId="0E6C15A5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5A60E62D" w14:textId="77777777" w:rsidTr="00F446D8">
        <w:tc>
          <w:tcPr>
            <w:tcW w:w="9072" w:type="dxa"/>
          </w:tcPr>
          <w:p w14:paraId="771ACE15" w14:textId="51409986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56FA196F" w14:textId="77777777" w:rsidTr="00F446D8">
        <w:tc>
          <w:tcPr>
            <w:tcW w:w="9072" w:type="dxa"/>
          </w:tcPr>
          <w:p w14:paraId="0EC5D7F2" w14:textId="364E7E6D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75DF2A9C" w14:textId="77777777" w:rsidTr="00F446D8">
        <w:tc>
          <w:tcPr>
            <w:tcW w:w="9072" w:type="dxa"/>
          </w:tcPr>
          <w:p w14:paraId="6A37B31C" w14:textId="5F19E0B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Descrição técnico operacional da proposta (como vai funcionar)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5C287446" w14:textId="77777777" w:rsidTr="00F446D8">
        <w:tc>
          <w:tcPr>
            <w:tcW w:w="9072" w:type="dxa"/>
          </w:tcPr>
          <w:p w14:paraId="48C58267" w14:textId="7ECF677B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3BBBAFC5" w14:textId="77777777" w:rsidTr="00F446D8">
        <w:tc>
          <w:tcPr>
            <w:tcW w:w="9072" w:type="dxa"/>
          </w:tcPr>
          <w:p w14:paraId="2F3913DC" w14:textId="2924076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267A69F" w14:textId="77777777" w:rsidTr="00F446D8">
        <w:tc>
          <w:tcPr>
            <w:tcW w:w="9072" w:type="dxa"/>
          </w:tcPr>
          <w:p w14:paraId="0A239715" w14:textId="663C3602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1B8173A2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36DB70C1" w14:textId="2B594C37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TÉCNICA 5:</w:t>
            </w:r>
          </w:p>
        </w:tc>
      </w:tr>
      <w:tr w:rsidR="00F446D8" w:rsidRPr="00C719B3" w14:paraId="7680B289" w14:textId="77777777" w:rsidTr="00F446D8">
        <w:tc>
          <w:tcPr>
            <w:tcW w:w="9072" w:type="dxa"/>
          </w:tcPr>
          <w:p w14:paraId="45B97314" w14:textId="642CD076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730D684" w14:textId="77777777" w:rsidTr="00F446D8">
        <w:tc>
          <w:tcPr>
            <w:tcW w:w="9072" w:type="dxa"/>
          </w:tcPr>
          <w:p w14:paraId="095B8603" w14:textId="26462A04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575CFB4" w14:textId="77777777" w:rsidTr="00F446D8">
        <w:tc>
          <w:tcPr>
            <w:tcW w:w="9072" w:type="dxa"/>
          </w:tcPr>
          <w:p w14:paraId="387040E1" w14:textId="1CB020B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73A1EC4C" w14:textId="77777777" w:rsidTr="00F446D8">
        <w:tc>
          <w:tcPr>
            <w:tcW w:w="9072" w:type="dxa"/>
          </w:tcPr>
          <w:p w14:paraId="17BE1E6D" w14:textId="2BE47DFA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11C20758" w14:textId="77777777" w:rsidTr="00F446D8">
        <w:tc>
          <w:tcPr>
            <w:tcW w:w="9072" w:type="dxa"/>
          </w:tcPr>
          <w:p w14:paraId="7B79FBE9" w14:textId="5AB21FF5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52A1EBB7" w14:textId="77777777" w:rsidTr="00F446D8">
        <w:tc>
          <w:tcPr>
            <w:tcW w:w="9072" w:type="dxa"/>
          </w:tcPr>
          <w:p w14:paraId="1E62E2C2" w14:textId="7E80E5A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76366B32" w14:textId="77777777" w:rsidTr="00F446D8">
        <w:tc>
          <w:tcPr>
            <w:tcW w:w="9072" w:type="dxa"/>
          </w:tcPr>
          <w:p w14:paraId="357F7849" w14:textId="10FFCB7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Descrição técnico operacional da proposta (como vai funcionar)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2BF0E55A" w14:textId="77777777" w:rsidTr="00F446D8">
        <w:tc>
          <w:tcPr>
            <w:tcW w:w="9072" w:type="dxa"/>
          </w:tcPr>
          <w:p w14:paraId="0915FF54" w14:textId="402CAF14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57FA57E1" w14:textId="77777777" w:rsidTr="00F446D8">
        <w:tc>
          <w:tcPr>
            <w:tcW w:w="9072" w:type="dxa"/>
          </w:tcPr>
          <w:p w14:paraId="0C69F576" w14:textId="3A14E7B5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2971A17" w14:textId="77777777" w:rsidTr="00F446D8">
        <w:tc>
          <w:tcPr>
            <w:tcW w:w="9072" w:type="dxa"/>
          </w:tcPr>
          <w:p w14:paraId="3499FD4C" w14:textId="4F09DD19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3DC42264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614F6435" w14:textId="28E9268B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TÉCNICA 6:</w:t>
            </w:r>
          </w:p>
        </w:tc>
      </w:tr>
      <w:tr w:rsidR="00F446D8" w:rsidRPr="00C719B3" w14:paraId="48995D87" w14:textId="77777777" w:rsidTr="00F446D8">
        <w:tc>
          <w:tcPr>
            <w:tcW w:w="9072" w:type="dxa"/>
          </w:tcPr>
          <w:p w14:paraId="15325FFE" w14:textId="3C62CBA5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27EE11A0" w14:textId="77777777" w:rsidTr="00F446D8">
        <w:tc>
          <w:tcPr>
            <w:tcW w:w="9072" w:type="dxa"/>
          </w:tcPr>
          <w:p w14:paraId="3B50DAFE" w14:textId="352B49A4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5DF593DA" w14:textId="77777777" w:rsidTr="00F446D8">
        <w:tc>
          <w:tcPr>
            <w:tcW w:w="9072" w:type="dxa"/>
          </w:tcPr>
          <w:p w14:paraId="36AB1FF4" w14:textId="2E9FBD3F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48B3B4EC" w14:textId="77777777" w:rsidTr="00F446D8">
        <w:tc>
          <w:tcPr>
            <w:tcW w:w="9072" w:type="dxa"/>
          </w:tcPr>
          <w:p w14:paraId="73EF91A7" w14:textId="412BE0C5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DD176D9" w14:textId="77777777" w:rsidTr="00F446D8">
        <w:tc>
          <w:tcPr>
            <w:tcW w:w="9072" w:type="dxa"/>
          </w:tcPr>
          <w:p w14:paraId="2EB0C064" w14:textId="7276959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0C1E6C83" w14:textId="77777777" w:rsidTr="00F446D8">
        <w:tc>
          <w:tcPr>
            <w:tcW w:w="9072" w:type="dxa"/>
          </w:tcPr>
          <w:p w14:paraId="7F6CCDC1" w14:textId="4A550AEF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A93FB8A" w14:textId="77777777" w:rsidTr="00F446D8">
        <w:tc>
          <w:tcPr>
            <w:tcW w:w="9072" w:type="dxa"/>
          </w:tcPr>
          <w:p w14:paraId="51587BD8" w14:textId="4F67F0B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Descrição técnico operacional da proposta (como vai funcionar)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7C2814D2" w14:textId="77777777" w:rsidTr="00F446D8">
        <w:tc>
          <w:tcPr>
            <w:tcW w:w="9072" w:type="dxa"/>
          </w:tcPr>
          <w:p w14:paraId="2C600EE4" w14:textId="618B7839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53EFC56D" w14:textId="77777777" w:rsidTr="00F446D8">
        <w:tc>
          <w:tcPr>
            <w:tcW w:w="9072" w:type="dxa"/>
          </w:tcPr>
          <w:p w14:paraId="1394F10A" w14:textId="34CFB8E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3B5AE33E" w14:textId="77777777" w:rsidTr="00F446D8">
        <w:tc>
          <w:tcPr>
            <w:tcW w:w="9072" w:type="dxa"/>
          </w:tcPr>
          <w:p w14:paraId="5EFA1740" w14:textId="1FF5F520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037EA62A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11C9BDAF" w14:textId="38BD6BE6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TÉCNICA 7:</w:t>
            </w:r>
          </w:p>
        </w:tc>
      </w:tr>
      <w:tr w:rsidR="00F446D8" w:rsidRPr="00C719B3" w14:paraId="7A40EAA4" w14:textId="77777777" w:rsidTr="00F446D8">
        <w:tc>
          <w:tcPr>
            <w:tcW w:w="9072" w:type="dxa"/>
          </w:tcPr>
          <w:p w14:paraId="5AAEAD73" w14:textId="3B440714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1128307" w14:textId="77777777" w:rsidTr="00F446D8">
        <w:tc>
          <w:tcPr>
            <w:tcW w:w="9072" w:type="dxa"/>
          </w:tcPr>
          <w:p w14:paraId="594D99CF" w14:textId="3BD05F9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60DF859" w14:textId="77777777" w:rsidTr="00F446D8">
        <w:tc>
          <w:tcPr>
            <w:tcW w:w="9072" w:type="dxa"/>
          </w:tcPr>
          <w:p w14:paraId="4975C4DC" w14:textId="04FF43A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3581E0D9" w14:textId="77777777" w:rsidTr="00F446D8">
        <w:tc>
          <w:tcPr>
            <w:tcW w:w="9072" w:type="dxa"/>
          </w:tcPr>
          <w:p w14:paraId="3E509C1D" w14:textId="4FD27BF6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0D67EA2B" w14:textId="77777777" w:rsidTr="00F446D8">
        <w:tc>
          <w:tcPr>
            <w:tcW w:w="9072" w:type="dxa"/>
          </w:tcPr>
          <w:p w14:paraId="3AACACA4" w14:textId="342EC79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0E3C55BF" w14:textId="77777777" w:rsidTr="00F446D8">
        <w:tc>
          <w:tcPr>
            <w:tcW w:w="9072" w:type="dxa"/>
          </w:tcPr>
          <w:p w14:paraId="4FBC84B8" w14:textId="01ACB59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B9B196A" w14:textId="77777777" w:rsidTr="00F446D8">
        <w:tc>
          <w:tcPr>
            <w:tcW w:w="9072" w:type="dxa"/>
          </w:tcPr>
          <w:p w14:paraId="4006453D" w14:textId="3D2DA58A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Descrição técnico operacional da proposta (como vai funcionar)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36497DFD" w14:textId="77777777" w:rsidTr="00F446D8">
        <w:tc>
          <w:tcPr>
            <w:tcW w:w="9072" w:type="dxa"/>
          </w:tcPr>
          <w:p w14:paraId="1B5C12CA" w14:textId="1B346857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28CC4CB8" w14:textId="77777777" w:rsidTr="00F446D8">
        <w:tc>
          <w:tcPr>
            <w:tcW w:w="9072" w:type="dxa"/>
          </w:tcPr>
          <w:p w14:paraId="296BD4B8" w14:textId="6D0E89A6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85EE574" w14:textId="77777777" w:rsidTr="00F446D8">
        <w:tc>
          <w:tcPr>
            <w:tcW w:w="9072" w:type="dxa"/>
          </w:tcPr>
          <w:p w14:paraId="3F5AC5B1" w14:textId="61C3937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6A9731AB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7B5AEF31" w14:textId="2F1AF889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TÉCNICA 8:</w:t>
            </w:r>
          </w:p>
        </w:tc>
      </w:tr>
      <w:tr w:rsidR="00F446D8" w:rsidRPr="00C719B3" w14:paraId="3E96B15B" w14:textId="77777777" w:rsidTr="00F446D8">
        <w:tc>
          <w:tcPr>
            <w:tcW w:w="9072" w:type="dxa"/>
          </w:tcPr>
          <w:p w14:paraId="2814BCAB" w14:textId="75357287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0E0A8C10" w14:textId="77777777" w:rsidTr="00F446D8">
        <w:tc>
          <w:tcPr>
            <w:tcW w:w="9072" w:type="dxa"/>
          </w:tcPr>
          <w:p w14:paraId="008F21A6" w14:textId="1E779510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447CED8" w14:textId="77777777" w:rsidTr="00F446D8">
        <w:tc>
          <w:tcPr>
            <w:tcW w:w="9072" w:type="dxa"/>
          </w:tcPr>
          <w:p w14:paraId="72E7DE4B" w14:textId="105F55D4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CA0EA1D" w14:textId="77777777" w:rsidTr="00F446D8">
        <w:tc>
          <w:tcPr>
            <w:tcW w:w="9072" w:type="dxa"/>
          </w:tcPr>
          <w:p w14:paraId="26155D16" w14:textId="346C6C1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4E80F2A" w14:textId="77777777" w:rsidTr="00F446D8">
        <w:tc>
          <w:tcPr>
            <w:tcW w:w="9072" w:type="dxa"/>
          </w:tcPr>
          <w:p w14:paraId="58D38026" w14:textId="0C316BB1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351CBDC0" w14:textId="77777777" w:rsidTr="00F446D8">
        <w:tc>
          <w:tcPr>
            <w:tcW w:w="9072" w:type="dxa"/>
          </w:tcPr>
          <w:p w14:paraId="67D0175A" w14:textId="5EFD1D58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23F1CC54" w14:textId="77777777" w:rsidTr="00F446D8">
        <w:tc>
          <w:tcPr>
            <w:tcW w:w="9072" w:type="dxa"/>
          </w:tcPr>
          <w:p w14:paraId="117A829F" w14:textId="6C18277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Descrição técnico operacional da proposta (como vai funcionar)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08F1F1D" w14:textId="77777777" w:rsidTr="00F446D8">
        <w:tc>
          <w:tcPr>
            <w:tcW w:w="9072" w:type="dxa"/>
          </w:tcPr>
          <w:p w14:paraId="724307CC" w14:textId="75AE4BDA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1E3D3CEC" w14:textId="77777777" w:rsidTr="00F446D8">
        <w:trPr>
          <w:trHeight w:val="181"/>
        </w:trPr>
        <w:tc>
          <w:tcPr>
            <w:tcW w:w="9072" w:type="dxa"/>
          </w:tcPr>
          <w:p w14:paraId="44236DEF" w14:textId="4A80DA79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66340E" w:rsidRPr="00C719B3" w14:paraId="3F56B6A8" w14:textId="77777777" w:rsidTr="00F446D8">
        <w:tc>
          <w:tcPr>
            <w:tcW w:w="9072" w:type="dxa"/>
          </w:tcPr>
          <w:p w14:paraId="34767441" w14:textId="6562E05A" w:rsidR="0066340E" w:rsidRPr="006F0924" w:rsidRDefault="00F446D8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a"/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072"/>
      </w:tblGrid>
      <w:tr w:rsidR="007A394A" w14:paraId="72CDC6AF" w14:textId="77777777" w:rsidTr="00F446D8">
        <w:trPr>
          <w:trHeight w:val="30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E475D29" w14:textId="77777777" w:rsidR="007A394A" w:rsidRDefault="007A394A" w:rsidP="006F0924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bookmarkStart w:id="2" w:name="_Hlk209612318"/>
            <w:bookmarkEnd w:id="1"/>
          </w:p>
        </w:tc>
      </w:tr>
      <w:tr w:rsidR="00B23C28" w14:paraId="4CC5265F" w14:textId="77777777" w:rsidTr="00F446D8">
        <w:trPr>
          <w:trHeight w:val="30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FB3D1AD" w14:textId="58A1ADE0" w:rsidR="006F0924" w:rsidRPr="00C719B3" w:rsidRDefault="00F446D8" w:rsidP="006F092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</w:t>
            </w:r>
            <w:r w:rsidR="006F0924"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 w:rsidR="009365E0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. </w:t>
            </w:r>
            <w:r w:rsidR="006F0924">
              <w:rPr>
                <w:rFonts w:ascii="Calibri" w:eastAsia="Calibri" w:hAnsi="Calibri" w:cs="Calibri"/>
                <w:b/>
                <w:sz w:val="16"/>
                <w:szCs w:val="16"/>
              </w:rPr>
              <w:t>PRODUÇÃO BIBLIOGRÁFICA</w:t>
            </w:r>
            <w:r w:rsidR="00914799">
              <w:rPr>
                <w:rFonts w:ascii="Calibri" w:eastAsia="Calibri" w:hAnsi="Calibri" w:cs="Calibri"/>
                <w:b/>
                <w:sz w:val="16"/>
                <w:szCs w:val="16"/>
              </w:rPr>
              <w:t>:</w:t>
            </w:r>
            <w:r w:rsidR="006F0924">
              <w:rPr>
                <w:rFonts w:ascii="Calibri" w:eastAsia="Calibri" w:hAnsi="Calibri" w:cs="Calibri"/>
                <w:b/>
                <w:sz w:val="16"/>
                <w:szCs w:val="16"/>
              </w:rPr>
              <w:br/>
            </w:r>
            <w:r w:rsidR="006F0924" w:rsidRPr="006F0924">
              <w:rPr>
                <w:rFonts w:ascii="Calibri" w:hAnsi="Calibri" w:cs="Calibri"/>
                <w:i/>
                <w:iCs/>
                <w:sz w:val="14"/>
                <w:szCs w:val="14"/>
              </w:rPr>
              <w:t>Obs 1. Esse modelo deverá ser utilizado para todas as propostas de produção bibliográfica previstas para serem realizadas durante os 48 meses do curso.</w:t>
            </w:r>
          </w:p>
          <w:p w14:paraId="62074A95" w14:textId="707FC345" w:rsidR="00B23C28" w:rsidRDefault="00B23C28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6340E" w:rsidRPr="00C719B3" w14:paraId="4DB1E8E8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09B707C6" w14:textId="5A415839" w:rsidR="0066340E" w:rsidRPr="006F0924" w:rsidRDefault="0066340E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BIBLIOGRÁFICA 1:</w:t>
            </w:r>
          </w:p>
        </w:tc>
      </w:tr>
      <w:tr w:rsidR="006F0924" w:rsidRPr="00C719B3" w14:paraId="17E347C8" w14:textId="77777777" w:rsidTr="00F446D8">
        <w:tc>
          <w:tcPr>
            <w:tcW w:w="9072" w:type="dxa"/>
          </w:tcPr>
          <w:p w14:paraId="45102835" w14:textId="07ACF9CF" w:rsidR="006F0924" w:rsidRPr="006F0924" w:rsidRDefault="006F0924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a produção bibliográfica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6F0924" w:rsidRPr="00C719B3" w14:paraId="57090D3A" w14:textId="77777777" w:rsidTr="00F446D8">
        <w:tc>
          <w:tcPr>
            <w:tcW w:w="9072" w:type="dxa"/>
          </w:tcPr>
          <w:p w14:paraId="054584EC" w14:textId="1D45C91E" w:rsidR="006F0924" w:rsidRPr="006F0924" w:rsidRDefault="00F446D8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F0924" w:rsidRPr="00C719B3" w14:paraId="5D7AC492" w14:textId="77777777" w:rsidTr="00F446D8">
        <w:tc>
          <w:tcPr>
            <w:tcW w:w="9072" w:type="dxa"/>
          </w:tcPr>
          <w:p w14:paraId="114D4C74" w14:textId="11F82789" w:rsidR="006F0924" w:rsidRPr="006F0924" w:rsidRDefault="006F0924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 (artigo, livro, capítulo de livro)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6F0924" w:rsidRPr="00C719B3" w14:paraId="66C44E44" w14:textId="77777777" w:rsidTr="00F446D8">
        <w:tc>
          <w:tcPr>
            <w:tcW w:w="9072" w:type="dxa"/>
          </w:tcPr>
          <w:p w14:paraId="49D40B5A" w14:textId="1941575F" w:rsidR="006F0924" w:rsidRPr="006F0924" w:rsidRDefault="00F446D8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F0924" w:rsidRPr="00C719B3" w14:paraId="2EAABB0C" w14:textId="77777777" w:rsidTr="00F446D8">
        <w:tc>
          <w:tcPr>
            <w:tcW w:w="9072" w:type="dxa"/>
          </w:tcPr>
          <w:p w14:paraId="13FB66FD" w14:textId="7811621F" w:rsidR="006F0924" w:rsidRPr="006F0924" w:rsidRDefault="006F0924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6F0924" w:rsidRPr="00C719B3" w14:paraId="4FB6A7C1" w14:textId="77777777" w:rsidTr="00F446D8">
        <w:tc>
          <w:tcPr>
            <w:tcW w:w="9072" w:type="dxa"/>
          </w:tcPr>
          <w:p w14:paraId="66D68B9B" w14:textId="7AC19852" w:rsidR="006F0924" w:rsidRPr="006F0924" w:rsidRDefault="00F446D8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F0924" w:rsidRPr="00C719B3" w14:paraId="33CEE3A5" w14:textId="77777777" w:rsidTr="00F446D8">
        <w:tc>
          <w:tcPr>
            <w:tcW w:w="9072" w:type="dxa"/>
          </w:tcPr>
          <w:p w14:paraId="2D4E66EA" w14:textId="4DEE37AC" w:rsidR="006F0924" w:rsidRPr="006F0924" w:rsidRDefault="006F0924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Esboço geral do que se pretende abordar no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6F0924" w:rsidRPr="00C719B3" w14:paraId="501E1532" w14:textId="77777777" w:rsidTr="00F446D8">
        <w:tc>
          <w:tcPr>
            <w:tcW w:w="9072" w:type="dxa"/>
          </w:tcPr>
          <w:p w14:paraId="22FFF31B" w14:textId="6FFD868F" w:rsidR="006F0924" w:rsidRPr="006F0924" w:rsidRDefault="00F446D8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F0924" w:rsidRPr="00C719B3" w14:paraId="3E3EB16F" w14:textId="77777777" w:rsidTr="00F446D8">
        <w:tc>
          <w:tcPr>
            <w:tcW w:w="9072" w:type="dxa"/>
          </w:tcPr>
          <w:p w14:paraId="2D1FF675" w14:textId="46DA976D" w:rsidR="006F0924" w:rsidRPr="006F0924" w:rsidRDefault="006F0924" w:rsidP="0019529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6F0924" w:rsidRPr="00C719B3" w14:paraId="0A0639BB" w14:textId="77777777" w:rsidTr="00F446D8">
        <w:tc>
          <w:tcPr>
            <w:tcW w:w="9072" w:type="dxa"/>
          </w:tcPr>
          <w:p w14:paraId="0629BB61" w14:textId="6C20170E" w:rsidR="006F0924" w:rsidRPr="00C719B3" w:rsidRDefault="00F446D8" w:rsidP="0019529D">
            <w:pPr>
              <w:rPr>
                <w:sz w:val="24"/>
                <w:szCs w:val="24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5E40702A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10D1DE0E" w14:textId="609BF636" w:rsidR="0066340E" w:rsidRPr="00C719B3" w:rsidRDefault="0066340E" w:rsidP="0066340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BIBLIOGRÁFICA 2:</w:t>
            </w:r>
          </w:p>
        </w:tc>
      </w:tr>
      <w:tr w:rsidR="00F446D8" w:rsidRPr="00C719B3" w14:paraId="645235D9" w14:textId="77777777" w:rsidTr="00F446D8">
        <w:tc>
          <w:tcPr>
            <w:tcW w:w="9072" w:type="dxa"/>
          </w:tcPr>
          <w:p w14:paraId="4DAF9775" w14:textId="39F6E12B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a produção bibliográfica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E52AAA5" w14:textId="77777777" w:rsidTr="00F446D8">
        <w:tc>
          <w:tcPr>
            <w:tcW w:w="9072" w:type="dxa"/>
          </w:tcPr>
          <w:p w14:paraId="716DDA0A" w14:textId="4F28F3E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55C43B34" w14:textId="77777777" w:rsidTr="00F446D8">
        <w:tc>
          <w:tcPr>
            <w:tcW w:w="9072" w:type="dxa"/>
          </w:tcPr>
          <w:p w14:paraId="34525644" w14:textId="5EF7F97B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 (artigo, livro, capítulo de livro)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61CDB57F" w14:textId="77777777" w:rsidTr="00F446D8">
        <w:tc>
          <w:tcPr>
            <w:tcW w:w="9072" w:type="dxa"/>
          </w:tcPr>
          <w:p w14:paraId="5F307A39" w14:textId="6A2ABE6B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D06C97F" w14:textId="77777777" w:rsidTr="00F446D8">
        <w:tc>
          <w:tcPr>
            <w:tcW w:w="9072" w:type="dxa"/>
          </w:tcPr>
          <w:p w14:paraId="66B87253" w14:textId="6F963FC5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7249E5F7" w14:textId="77777777" w:rsidTr="00F446D8">
        <w:tc>
          <w:tcPr>
            <w:tcW w:w="9072" w:type="dxa"/>
          </w:tcPr>
          <w:p w14:paraId="08D519C2" w14:textId="721961A6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109E100C" w14:textId="77777777" w:rsidTr="00F446D8">
        <w:tc>
          <w:tcPr>
            <w:tcW w:w="9072" w:type="dxa"/>
          </w:tcPr>
          <w:p w14:paraId="0AF26875" w14:textId="45FAF50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Esboço geral do que se pretende abordar no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74F6FE05" w14:textId="77777777" w:rsidTr="00F446D8">
        <w:tc>
          <w:tcPr>
            <w:tcW w:w="9072" w:type="dxa"/>
          </w:tcPr>
          <w:p w14:paraId="3B3ED826" w14:textId="47964C0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5F7F967C" w14:textId="77777777" w:rsidTr="00F446D8">
        <w:tc>
          <w:tcPr>
            <w:tcW w:w="9072" w:type="dxa"/>
          </w:tcPr>
          <w:p w14:paraId="2BF134B4" w14:textId="08121B7A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4E78191E" w14:textId="77777777" w:rsidTr="00F446D8">
        <w:tc>
          <w:tcPr>
            <w:tcW w:w="9072" w:type="dxa"/>
          </w:tcPr>
          <w:p w14:paraId="583D9B35" w14:textId="39B4DC2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561E6452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37DDE170" w14:textId="64F9DCE4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BIBLIOGRÁFICA 3:</w:t>
            </w:r>
          </w:p>
        </w:tc>
      </w:tr>
      <w:tr w:rsidR="00F446D8" w:rsidRPr="00C719B3" w14:paraId="09AB4019" w14:textId="77777777" w:rsidTr="00F446D8">
        <w:tc>
          <w:tcPr>
            <w:tcW w:w="9072" w:type="dxa"/>
          </w:tcPr>
          <w:p w14:paraId="5DE73363" w14:textId="55E6A27B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a produção bibliográfica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2ED140A2" w14:textId="77777777" w:rsidTr="00F446D8">
        <w:tc>
          <w:tcPr>
            <w:tcW w:w="9072" w:type="dxa"/>
          </w:tcPr>
          <w:p w14:paraId="361716C4" w14:textId="0BF42FF0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3B7D00C5" w14:textId="77777777" w:rsidTr="00F446D8">
        <w:tc>
          <w:tcPr>
            <w:tcW w:w="9072" w:type="dxa"/>
          </w:tcPr>
          <w:p w14:paraId="7925D583" w14:textId="7136A08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 (artigo, livro, capítulo de livro)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16C8C78" w14:textId="77777777" w:rsidTr="00F446D8">
        <w:tc>
          <w:tcPr>
            <w:tcW w:w="9072" w:type="dxa"/>
          </w:tcPr>
          <w:p w14:paraId="22116C18" w14:textId="57B8AC8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CE6D022" w14:textId="77777777" w:rsidTr="00F446D8">
        <w:tc>
          <w:tcPr>
            <w:tcW w:w="9072" w:type="dxa"/>
          </w:tcPr>
          <w:p w14:paraId="4993F9E6" w14:textId="5451FB2F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75C4821" w14:textId="77777777" w:rsidTr="00F446D8">
        <w:tc>
          <w:tcPr>
            <w:tcW w:w="9072" w:type="dxa"/>
          </w:tcPr>
          <w:p w14:paraId="0FADBDF0" w14:textId="681E0CD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5D8D6EB1" w14:textId="77777777" w:rsidTr="00F446D8">
        <w:tc>
          <w:tcPr>
            <w:tcW w:w="9072" w:type="dxa"/>
          </w:tcPr>
          <w:p w14:paraId="3E910C30" w14:textId="39E10FE1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Esboço geral do que se pretende abordar no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29E67A32" w14:textId="77777777" w:rsidTr="00F446D8">
        <w:tc>
          <w:tcPr>
            <w:tcW w:w="9072" w:type="dxa"/>
          </w:tcPr>
          <w:p w14:paraId="5CA7BC0F" w14:textId="0A2AFC1D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32F86E9E" w14:textId="77777777" w:rsidTr="00F446D8">
        <w:tc>
          <w:tcPr>
            <w:tcW w:w="9072" w:type="dxa"/>
          </w:tcPr>
          <w:p w14:paraId="07751D79" w14:textId="3553AB6F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3030A7E5" w14:textId="77777777" w:rsidTr="00F446D8">
        <w:tc>
          <w:tcPr>
            <w:tcW w:w="9072" w:type="dxa"/>
          </w:tcPr>
          <w:p w14:paraId="30AE77A4" w14:textId="65E48B9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07CEEC46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5347E2A6" w14:textId="63DE5F46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BIBLIOGRÁFICA 4:</w:t>
            </w:r>
          </w:p>
        </w:tc>
      </w:tr>
      <w:tr w:rsidR="00F446D8" w:rsidRPr="00C719B3" w14:paraId="1CF948B9" w14:textId="77777777" w:rsidTr="00F446D8">
        <w:tc>
          <w:tcPr>
            <w:tcW w:w="9072" w:type="dxa"/>
          </w:tcPr>
          <w:p w14:paraId="4F70299D" w14:textId="712E2F38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a produção bibliográfica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3AD372BF" w14:textId="77777777" w:rsidTr="00F446D8">
        <w:tc>
          <w:tcPr>
            <w:tcW w:w="9072" w:type="dxa"/>
          </w:tcPr>
          <w:p w14:paraId="3A9680AE" w14:textId="13D65DD9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21DF5444" w14:textId="77777777" w:rsidTr="00F446D8">
        <w:tc>
          <w:tcPr>
            <w:tcW w:w="9072" w:type="dxa"/>
          </w:tcPr>
          <w:p w14:paraId="77F234C5" w14:textId="6C96E54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 (artigo, livro, capítulo de livro)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501678A1" w14:textId="77777777" w:rsidTr="00F446D8">
        <w:tc>
          <w:tcPr>
            <w:tcW w:w="9072" w:type="dxa"/>
          </w:tcPr>
          <w:p w14:paraId="40FD4A41" w14:textId="73E77BC8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3EA11E8" w14:textId="77777777" w:rsidTr="00F446D8">
        <w:tc>
          <w:tcPr>
            <w:tcW w:w="9072" w:type="dxa"/>
          </w:tcPr>
          <w:p w14:paraId="7561CC5D" w14:textId="06DAACA7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0595F9CF" w14:textId="77777777" w:rsidTr="00F446D8">
        <w:tc>
          <w:tcPr>
            <w:tcW w:w="9072" w:type="dxa"/>
          </w:tcPr>
          <w:p w14:paraId="21BDB358" w14:textId="0E1E49B4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9561965" w14:textId="77777777" w:rsidTr="00F446D8">
        <w:tc>
          <w:tcPr>
            <w:tcW w:w="9072" w:type="dxa"/>
          </w:tcPr>
          <w:p w14:paraId="5A1095F7" w14:textId="45EB566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Esboço geral do que se pretende abordar no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29230FFF" w14:textId="77777777" w:rsidTr="00F446D8">
        <w:tc>
          <w:tcPr>
            <w:tcW w:w="9072" w:type="dxa"/>
          </w:tcPr>
          <w:p w14:paraId="3ACB6D0B" w14:textId="705DF73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0A78EFDB" w14:textId="77777777" w:rsidTr="00F446D8">
        <w:tc>
          <w:tcPr>
            <w:tcW w:w="9072" w:type="dxa"/>
          </w:tcPr>
          <w:p w14:paraId="6CEE3BCC" w14:textId="217F77D7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2CDA2C71" w14:textId="77777777" w:rsidTr="00F446D8">
        <w:tc>
          <w:tcPr>
            <w:tcW w:w="9072" w:type="dxa"/>
          </w:tcPr>
          <w:p w14:paraId="449896B3" w14:textId="32254A2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130E6547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7073519A" w14:textId="1BDC0CA9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BIBLIOGRÁFICA 5:</w:t>
            </w:r>
          </w:p>
        </w:tc>
      </w:tr>
      <w:tr w:rsidR="00F446D8" w:rsidRPr="00C719B3" w14:paraId="74FBB92C" w14:textId="77777777" w:rsidTr="00F446D8">
        <w:tc>
          <w:tcPr>
            <w:tcW w:w="9072" w:type="dxa"/>
          </w:tcPr>
          <w:p w14:paraId="0B69CD75" w14:textId="55FCD00E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a produção bibliográfica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5C42DCEE" w14:textId="77777777" w:rsidTr="00F446D8">
        <w:tc>
          <w:tcPr>
            <w:tcW w:w="9072" w:type="dxa"/>
          </w:tcPr>
          <w:p w14:paraId="6C1427AC" w14:textId="5EC67D61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2F577FA7" w14:textId="77777777" w:rsidTr="00F446D8">
        <w:tc>
          <w:tcPr>
            <w:tcW w:w="9072" w:type="dxa"/>
          </w:tcPr>
          <w:p w14:paraId="22F86C17" w14:textId="3DD2B60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 (artigo, livro, capítulo de livro)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5A36B574" w14:textId="77777777" w:rsidTr="00F446D8">
        <w:tc>
          <w:tcPr>
            <w:tcW w:w="9072" w:type="dxa"/>
          </w:tcPr>
          <w:p w14:paraId="46843D76" w14:textId="579EC34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6D2AC659" w14:textId="77777777" w:rsidTr="00F446D8">
        <w:tc>
          <w:tcPr>
            <w:tcW w:w="9072" w:type="dxa"/>
          </w:tcPr>
          <w:p w14:paraId="34C46385" w14:textId="0E16493B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05010D90" w14:textId="77777777" w:rsidTr="00F446D8">
        <w:tc>
          <w:tcPr>
            <w:tcW w:w="9072" w:type="dxa"/>
          </w:tcPr>
          <w:p w14:paraId="07F60A98" w14:textId="0804262B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321C921E" w14:textId="77777777" w:rsidTr="00F446D8">
        <w:tc>
          <w:tcPr>
            <w:tcW w:w="9072" w:type="dxa"/>
          </w:tcPr>
          <w:p w14:paraId="7521F0B7" w14:textId="7E05257D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Esboço geral do que se pretende abordar no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421CA3F2" w14:textId="77777777" w:rsidTr="00F446D8">
        <w:tc>
          <w:tcPr>
            <w:tcW w:w="9072" w:type="dxa"/>
          </w:tcPr>
          <w:p w14:paraId="0EE6AA36" w14:textId="267C1D97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7AA4AEA" w14:textId="77777777" w:rsidTr="00F446D8">
        <w:tc>
          <w:tcPr>
            <w:tcW w:w="9072" w:type="dxa"/>
          </w:tcPr>
          <w:p w14:paraId="7136355E" w14:textId="3644DDDF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6ACB7E1F" w14:textId="77777777" w:rsidTr="00F446D8">
        <w:tc>
          <w:tcPr>
            <w:tcW w:w="9072" w:type="dxa"/>
          </w:tcPr>
          <w:p w14:paraId="52B7A897" w14:textId="0B0090DB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31CB9C94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25225961" w14:textId="72D977F6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BIBLIOGRÁFICA 6:</w:t>
            </w:r>
          </w:p>
        </w:tc>
      </w:tr>
      <w:tr w:rsidR="00F446D8" w:rsidRPr="00C719B3" w14:paraId="2AA6A26C" w14:textId="77777777" w:rsidTr="00F446D8">
        <w:tc>
          <w:tcPr>
            <w:tcW w:w="9072" w:type="dxa"/>
          </w:tcPr>
          <w:p w14:paraId="650C79B9" w14:textId="2A4444FE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a produção bibliográfica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37AE5662" w14:textId="77777777" w:rsidTr="00F446D8">
        <w:tc>
          <w:tcPr>
            <w:tcW w:w="9072" w:type="dxa"/>
          </w:tcPr>
          <w:p w14:paraId="00898B36" w14:textId="18178AA2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66DA9B89" w14:textId="77777777" w:rsidTr="00F446D8">
        <w:tc>
          <w:tcPr>
            <w:tcW w:w="9072" w:type="dxa"/>
          </w:tcPr>
          <w:p w14:paraId="1F645341" w14:textId="393A8F12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 (artigo, livro, capítulo de livro)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73454D51" w14:textId="77777777" w:rsidTr="00F446D8">
        <w:tc>
          <w:tcPr>
            <w:tcW w:w="9072" w:type="dxa"/>
          </w:tcPr>
          <w:p w14:paraId="25EF9574" w14:textId="168F857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7CC289FE" w14:textId="77777777" w:rsidTr="00F446D8">
        <w:tc>
          <w:tcPr>
            <w:tcW w:w="9072" w:type="dxa"/>
          </w:tcPr>
          <w:p w14:paraId="4BB869E0" w14:textId="5030AE2D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55B2C2DD" w14:textId="77777777" w:rsidTr="00F446D8">
        <w:tc>
          <w:tcPr>
            <w:tcW w:w="9072" w:type="dxa"/>
          </w:tcPr>
          <w:p w14:paraId="263EE3B8" w14:textId="7696E0EA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7D382D34" w14:textId="77777777" w:rsidTr="00F446D8">
        <w:tc>
          <w:tcPr>
            <w:tcW w:w="9072" w:type="dxa"/>
          </w:tcPr>
          <w:p w14:paraId="4F79582A" w14:textId="3F09493A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Esboço geral do que se pretende abordar no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75D74933" w14:textId="77777777" w:rsidTr="00F446D8">
        <w:tc>
          <w:tcPr>
            <w:tcW w:w="9072" w:type="dxa"/>
          </w:tcPr>
          <w:p w14:paraId="0BB690A2" w14:textId="624B153A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57397C12" w14:textId="77777777" w:rsidTr="00F446D8">
        <w:tc>
          <w:tcPr>
            <w:tcW w:w="9072" w:type="dxa"/>
          </w:tcPr>
          <w:p w14:paraId="7049B88A" w14:textId="6EE16E0D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7B9CF3C2" w14:textId="77777777" w:rsidTr="00F446D8">
        <w:tc>
          <w:tcPr>
            <w:tcW w:w="9072" w:type="dxa"/>
          </w:tcPr>
          <w:p w14:paraId="54D7F348" w14:textId="5947D18C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7DE5922C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72F6B75E" w14:textId="2743E5F4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BIBLIOGRÁFICA 7:</w:t>
            </w:r>
          </w:p>
        </w:tc>
      </w:tr>
      <w:tr w:rsidR="00F446D8" w:rsidRPr="00C719B3" w14:paraId="4C465A66" w14:textId="77777777" w:rsidTr="00F446D8">
        <w:tc>
          <w:tcPr>
            <w:tcW w:w="9072" w:type="dxa"/>
          </w:tcPr>
          <w:p w14:paraId="2B3C8851" w14:textId="77566A1A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a produção bibliográfica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21F15AB6" w14:textId="77777777" w:rsidTr="00F446D8">
        <w:tc>
          <w:tcPr>
            <w:tcW w:w="9072" w:type="dxa"/>
          </w:tcPr>
          <w:p w14:paraId="1B7CE888" w14:textId="49316BF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57158622" w14:textId="77777777" w:rsidTr="00F446D8">
        <w:tc>
          <w:tcPr>
            <w:tcW w:w="9072" w:type="dxa"/>
          </w:tcPr>
          <w:p w14:paraId="668D557D" w14:textId="55F559BD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 (artigo, livro, capítulo de livro)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40A2D30C" w14:textId="77777777" w:rsidTr="00F446D8">
        <w:tc>
          <w:tcPr>
            <w:tcW w:w="9072" w:type="dxa"/>
          </w:tcPr>
          <w:p w14:paraId="7FECF5E8" w14:textId="4080877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2DCCABB9" w14:textId="77777777" w:rsidTr="00F446D8">
        <w:tc>
          <w:tcPr>
            <w:tcW w:w="9072" w:type="dxa"/>
          </w:tcPr>
          <w:p w14:paraId="7CBB0571" w14:textId="6ED6D1A0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19D37DE" w14:textId="77777777" w:rsidTr="00F446D8">
        <w:tc>
          <w:tcPr>
            <w:tcW w:w="9072" w:type="dxa"/>
          </w:tcPr>
          <w:p w14:paraId="198B5734" w14:textId="4234D352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78DDACF5" w14:textId="77777777" w:rsidTr="00F446D8">
        <w:tc>
          <w:tcPr>
            <w:tcW w:w="9072" w:type="dxa"/>
          </w:tcPr>
          <w:p w14:paraId="3AFC372E" w14:textId="1862C106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Esboço geral do que se pretende abordar no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3622E379" w14:textId="77777777" w:rsidTr="00F446D8">
        <w:tc>
          <w:tcPr>
            <w:tcW w:w="9072" w:type="dxa"/>
          </w:tcPr>
          <w:p w14:paraId="4CA0211B" w14:textId="1F93BA41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6106CB12" w14:textId="77777777" w:rsidTr="00F446D8">
        <w:tc>
          <w:tcPr>
            <w:tcW w:w="9072" w:type="dxa"/>
          </w:tcPr>
          <w:p w14:paraId="2D6D9C02" w14:textId="6B34D988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316A6D2E" w14:textId="77777777" w:rsidTr="00F446D8">
        <w:tc>
          <w:tcPr>
            <w:tcW w:w="9072" w:type="dxa"/>
          </w:tcPr>
          <w:p w14:paraId="1F844C28" w14:textId="658A169D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66340E" w:rsidRPr="00C719B3" w14:paraId="19DAA5FE" w14:textId="77777777" w:rsidTr="00F446D8">
        <w:tc>
          <w:tcPr>
            <w:tcW w:w="9072" w:type="dxa"/>
            <w:shd w:val="clear" w:color="auto" w:fill="D9D9D9" w:themeFill="background1" w:themeFillShade="D9"/>
          </w:tcPr>
          <w:p w14:paraId="0DCD58F7" w14:textId="7CAA2B16" w:rsidR="0066340E" w:rsidRPr="006F0924" w:rsidRDefault="0066340E" w:rsidP="0066340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PRODUÇÃO BIBLIOGRÁFICA 8:</w:t>
            </w:r>
          </w:p>
        </w:tc>
      </w:tr>
      <w:tr w:rsidR="00F446D8" w:rsidRPr="00C719B3" w14:paraId="0239F154" w14:textId="77777777" w:rsidTr="00F446D8">
        <w:tc>
          <w:tcPr>
            <w:tcW w:w="9072" w:type="dxa"/>
          </w:tcPr>
          <w:p w14:paraId="7F5886D7" w14:textId="41EE24E1" w:rsidR="00F446D8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Título previsto para a produção bibliográfica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6F098627" w14:textId="77777777" w:rsidTr="00F446D8">
        <w:tc>
          <w:tcPr>
            <w:tcW w:w="9072" w:type="dxa"/>
          </w:tcPr>
          <w:p w14:paraId="65B86BB9" w14:textId="6809AFEA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6546175B" w14:textId="77777777" w:rsidTr="00F446D8">
        <w:tc>
          <w:tcPr>
            <w:tcW w:w="9072" w:type="dxa"/>
          </w:tcPr>
          <w:p w14:paraId="6B7792C2" w14:textId="0406E6F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Tipo de produção segundo a CAPES (artigo, livro, capítulo de livro)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6A3FFF8D" w14:textId="77777777" w:rsidTr="00F446D8">
        <w:tc>
          <w:tcPr>
            <w:tcW w:w="9072" w:type="dxa"/>
          </w:tcPr>
          <w:p w14:paraId="78337C99" w14:textId="17D8537A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2F314424" w14:textId="77777777" w:rsidTr="00F446D8">
        <w:tc>
          <w:tcPr>
            <w:tcW w:w="9072" w:type="dxa"/>
          </w:tcPr>
          <w:p w14:paraId="729DEA45" w14:textId="699B001B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Previsão de realização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7BC8052C" w14:textId="77777777" w:rsidTr="00F446D8">
        <w:tc>
          <w:tcPr>
            <w:tcW w:w="9072" w:type="dxa"/>
          </w:tcPr>
          <w:p w14:paraId="6BF6F2A8" w14:textId="7A600903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4B68C28F" w14:textId="77777777" w:rsidTr="00F446D8">
        <w:tc>
          <w:tcPr>
            <w:tcW w:w="9072" w:type="dxa"/>
          </w:tcPr>
          <w:p w14:paraId="70962726" w14:textId="1E58A6C1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Esboço geral do que se pretende abordar no produto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15EC327C" w14:textId="77777777" w:rsidTr="00F446D8">
        <w:tc>
          <w:tcPr>
            <w:tcW w:w="9072" w:type="dxa"/>
          </w:tcPr>
          <w:p w14:paraId="4CDB58D8" w14:textId="4A02074A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C719B3" w14:paraId="2E49FB06" w14:textId="77777777" w:rsidTr="00F446D8">
        <w:tc>
          <w:tcPr>
            <w:tcW w:w="9072" w:type="dxa"/>
          </w:tcPr>
          <w:p w14:paraId="7FDBCCBA" w14:textId="54C173EE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924">
              <w:rPr>
                <w:rFonts w:ascii="Calibri" w:hAnsi="Calibri" w:cs="Calibri"/>
                <w:b/>
                <w:bCs/>
                <w:sz w:val="16"/>
                <w:szCs w:val="16"/>
              </w:rPr>
              <w:t>Contextualização com a pesquisa de tese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F446D8" w:rsidRPr="00C719B3" w14:paraId="02452CAB" w14:textId="77777777" w:rsidTr="00F446D8">
        <w:tc>
          <w:tcPr>
            <w:tcW w:w="9072" w:type="dxa"/>
          </w:tcPr>
          <w:p w14:paraId="7F79E4A3" w14:textId="1C894D1A" w:rsidR="00F446D8" w:rsidRPr="006F0924" w:rsidRDefault="00F446D8" w:rsidP="00F446D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a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7A394A" w14:paraId="16E62FC4" w14:textId="77777777" w:rsidTr="00F446D8">
        <w:trPr>
          <w:trHeight w:val="308"/>
        </w:trPr>
        <w:tc>
          <w:tcPr>
            <w:tcW w:w="9072" w:type="dxa"/>
            <w:shd w:val="clear" w:color="auto" w:fill="BFBFBF"/>
            <w:vAlign w:val="bottom"/>
          </w:tcPr>
          <w:p w14:paraId="7E978C16" w14:textId="6967C597" w:rsidR="007A394A" w:rsidRPr="007A394A" w:rsidRDefault="00F446D8" w:rsidP="007A394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</w:t>
            </w:r>
            <w:r w:rsidR="007A394A">
              <w:rPr>
                <w:rFonts w:ascii="Calibri" w:eastAsia="Calibri" w:hAnsi="Calibri" w:cs="Calibri"/>
                <w:b/>
                <w:sz w:val="16"/>
                <w:szCs w:val="16"/>
              </w:rPr>
              <w:t>4.CRONOGRAMA DAS PRODUÇÕES:</w:t>
            </w:r>
          </w:p>
        </w:tc>
      </w:tr>
    </w:tbl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2515"/>
        <w:gridCol w:w="2518"/>
        <w:gridCol w:w="1121"/>
        <w:gridCol w:w="1121"/>
        <w:gridCol w:w="947"/>
        <w:gridCol w:w="850"/>
      </w:tblGrid>
      <w:tr w:rsidR="007A394A" w:rsidRPr="00FC2522" w14:paraId="42EC8BD2" w14:textId="77777777" w:rsidTr="00F446D8">
        <w:tc>
          <w:tcPr>
            <w:tcW w:w="9072" w:type="dxa"/>
            <w:gridSpan w:val="6"/>
            <w:vAlign w:val="center"/>
          </w:tcPr>
          <w:p w14:paraId="49F12385" w14:textId="77777777" w:rsidR="007A394A" w:rsidRPr="00FC2522" w:rsidRDefault="007A394A" w:rsidP="00195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3" w:name="_Hlk198561742"/>
            <w:r w:rsidRPr="00FC2522">
              <w:rPr>
                <w:rFonts w:ascii="Arial" w:hAnsi="Arial" w:cs="Arial"/>
                <w:b/>
                <w:bCs/>
                <w:sz w:val="18"/>
                <w:szCs w:val="18"/>
              </w:rPr>
              <w:t>Cronograma</w:t>
            </w:r>
          </w:p>
        </w:tc>
      </w:tr>
      <w:tr w:rsidR="007A394A" w:rsidRPr="00FC2522" w14:paraId="03BF63CB" w14:textId="77777777" w:rsidTr="00F446D8">
        <w:tc>
          <w:tcPr>
            <w:tcW w:w="2515" w:type="dxa"/>
            <w:vMerge w:val="restart"/>
            <w:vAlign w:val="center"/>
          </w:tcPr>
          <w:p w14:paraId="07BCBD5A" w14:textId="77777777" w:rsidR="007A394A" w:rsidRPr="00FC2522" w:rsidRDefault="007A394A" w:rsidP="00195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522">
              <w:rPr>
                <w:rFonts w:ascii="Arial" w:hAnsi="Arial" w:cs="Arial"/>
                <w:b/>
                <w:bCs/>
                <w:sz w:val="18"/>
                <w:szCs w:val="18"/>
              </w:rPr>
              <w:t>Tipo de Produto</w:t>
            </w:r>
          </w:p>
        </w:tc>
        <w:tc>
          <w:tcPr>
            <w:tcW w:w="2518" w:type="dxa"/>
            <w:vMerge w:val="restart"/>
            <w:vAlign w:val="center"/>
          </w:tcPr>
          <w:p w14:paraId="6EB8D2CD" w14:textId="77777777" w:rsidR="007A394A" w:rsidRPr="00FC2522" w:rsidRDefault="007A394A" w:rsidP="00195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5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Descrição do Produto </w:t>
            </w:r>
          </w:p>
        </w:tc>
        <w:tc>
          <w:tcPr>
            <w:tcW w:w="4039" w:type="dxa"/>
            <w:gridSpan w:val="4"/>
            <w:vAlign w:val="center"/>
          </w:tcPr>
          <w:p w14:paraId="437BE9A6" w14:textId="77777777" w:rsidR="007A394A" w:rsidRPr="00FC2522" w:rsidRDefault="007A394A" w:rsidP="00195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522">
              <w:rPr>
                <w:rFonts w:ascii="Arial" w:hAnsi="Arial" w:cs="Arial"/>
                <w:b/>
                <w:bCs/>
                <w:sz w:val="18"/>
                <w:szCs w:val="18"/>
              </w:rPr>
              <w:t>Cronograma de execução</w:t>
            </w:r>
          </w:p>
        </w:tc>
      </w:tr>
      <w:tr w:rsidR="007A394A" w:rsidRPr="00FC2522" w14:paraId="6AE3E827" w14:textId="77777777" w:rsidTr="00F446D8">
        <w:tc>
          <w:tcPr>
            <w:tcW w:w="2515" w:type="dxa"/>
            <w:vMerge/>
          </w:tcPr>
          <w:p w14:paraId="60641818" w14:textId="77777777" w:rsidR="007A394A" w:rsidRPr="00FC2522" w:rsidRDefault="007A394A" w:rsidP="001952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  <w:vMerge/>
          </w:tcPr>
          <w:p w14:paraId="7AFD3724" w14:textId="77777777" w:rsidR="007A394A" w:rsidRPr="00FC2522" w:rsidRDefault="007A394A" w:rsidP="001952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5F396BE5" w14:textId="77777777" w:rsidR="007A394A" w:rsidRPr="00F446D8" w:rsidRDefault="007A394A" w:rsidP="001952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46D8">
              <w:rPr>
                <w:rFonts w:ascii="Arial" w:hAnsi="Arial" w:cs="Arial"/>
                <w:b/>
                <w:sz w:val="18"/>
                <w:szCs w:val="18"/>
              </w:rPr>
              <w:t>Ano 1</w:t>
            </w:r>
          </w:p>
        </w:tc>
        <w:tc>
          <w:tcPr>
            <w:tcW w:w="1121" w:type="dxa"/>
          </w:tcPr>
          <w:p w14:paraId="38ED07EF" w14:textId="77777777" w:rsidR="007A394A" w:rsidRPr="00F446D8" w:rsidRDefault="007A394A" w:rsidP="001952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46D8">
              <w:rPr>
                <w:rFonts w:ascii="Arial" w:hAnsi="Arial" w:cs="Arial"/>
                <w:b/>
                <w:sz w:val="18"/>
                <w:szCs w:val="18"/>
              </w:rPr>
              <w:t>Ano 2</w:t>
            </w:r>
          </w:p>
        </w:tc>
        <w:tc>
          <w:tcPr>
            <w:tcW w:w="947" w:type="dxa"/>
          </w:tcPr>
          <w:p w14:paraId="78562A32" w14:textId="77777777" w:rsidR="007A394A" w:rsidRPr="00F446D8" w:rsidRDefault="007A394A" w:rsidP="001952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46D8">
              <w:rPr>
                <w:rFonts w:ascii="Arial" w:hAnsi="Arial" w:cs="Arial"/>
                <w:b/>
                <w:sz w:val="18"/>
                <w:szCs w:val="18"/>
              </w:rPr>
              <w:t>Ano 3</w:t>
            </w:r>
          </w:p>
        </w:tc>
        <w:tc>
          <w:tcPr>
            <w:tcW w:w="850" w:type="dxa"/>
          </w:tcPr>
          <w:p w14:paraId="1C9DC038" w14:textId="77777777" w:rsidR="007A394A" w:rsidRPr="00F446D8" w:rsidRDefault="007A394A" w:rsidP="001952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46D8">
              <w:rPr>
                <w:rFonts w:ascii="Arial" w:hAnsi="Arial" w:cs="Arial"/>
                <w:b/>
                <w:sz w:val="18"/>
                <w:szCs w:val="18"/>
              </w:rPr>
              <w:t>Ano 4</w:t>
            </w:r>
          </w:p>
        </w:tc>
      </w:tr>
      <w:tr w:rsidR="00F446D8" w:rsidRPr="00FC2522" w14:paraId="29360DEC" w14:textId="77777777" w:rsidTr="00F446D8">
        <w:tc>
          <w:tcPr>
            <w:tcW w:w="2515" w:type="dxa"/>
          </w:tcPr>
          <w:p w14:paraId="444E08C5" w14:textId="68DD728F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00B336ED" w14:textId="73AF8D38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764ECEE7" w14:textId="451D0BD5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48646596" w14:textId="23266EB6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4E99FFA3" w14:textId="71E4A97C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04F0E962" w14:textId="4AFF96A8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72ECFCCF" w14:textId="77777777" w:rsidTr="00F446D8">
        <w:tc>
          <w:tcPr>
            <w:tcW w:w="2515" w:type="dxa"/>
          </w:tcPr>
          <w:p w14:paraId="19C0EEDA" w14:textId="1280D695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1997EC0D" w14:textId="30C99B60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744773CE" w14:textId="065BD66E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743291CE" w14:textId="147205ED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5310824C" w14:textId="6C46EC63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3B637E31" w14:textId="4A438099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016BF877" w14:textId="77777777" w:rsidTr="00F446D8">
        <w:tc>
          <w:tcPr>
            <w:tcW w:w="2515" w:type="dxa"/>
          </w:tcPr>
          <w:p w14:paraId="08AB7755" w14:textId="73B4C48E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350D9B2C" w14:textId="415A796F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6606AFAA" w14:textId="0C3DEA98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298DEDF1" w14:textId="755A0559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44EE0094" w14:textId="77E772FE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79991949" w14:textId="1AA9580F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167AF8E5" w14:textId="77777777" w:rsidTr="00F446D8">
        <w:tc>
          <w:tcPr>
            <w:tcW w:w="2515" w:type="dxa"/>
          </w:tcPr>
          <w:p w14:paraId="262792EC" w14:textId="78E55ECA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573C2939" w14:textId="46F15CB5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3A064B9B" w14:textId="3E5D7846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1E8F5E04" w14:textId="198C26A3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7D1677B9" w14:textId="0533832C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61FBDDDB" w14:textId="6DA3EF32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441E3B3C" w14:textId="77777777" w:rsidTr="00F446D8">
        <w:tc>
          <w:tcPr>
            <w:tcW w:w="2515" w:type="dxa"/>
          </w:tcPr>
          <w:p w14:paraId="06AB36F9" w14:textId="1272581B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71689066" w14:textId="347E6D3D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53787DC2" w14:textId="22DBF1F8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507D5A1C" w14:textId="30B30612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73F6CDD1" w14:textId="243BDD11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5E42CF79" w14:textId="451C3066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2FADA48F" w14:textId="77777777" w:rsidTr="00F446D8">
        <w:tc>
          <w:tcPr>
            <w:tcW w:w="2515" w:type="dxa"/>
          </w:tcPr>
          <w:p w14:paraId="56D34450" w14:textId="47AACCDD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01F090E6" w14:textId="71317CB2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04F3873F" w14:textId="6ADE7715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0D983E81" w14:textId="5EFCA59F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24A29154" w14:textId="279CA3DA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0BAE1022" w14:textId="65798DCC" w:rsidR="00F446D8" w:rsidRPr="00FC2522" w:rsidRDefault="00F446D8" w:rsidP="00F446D8">
            <w:pPr>
              <w:rPr>
                <w:rFonts w:ascii="Arial" w:hAnsi="Arial" w:cs="Arial"/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7C65E4A8" w14:textId="77777777" w:rsidTr="00F446D8">
        <w:tc>
          <w:tcPr>
            <w:tcW w:w="2515" w:type="dxa"/>
          </w:tcPr>
          <w:p w14:paraId="6D44D4ED" w14:textId="7E8217F1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04A98156" w14:textId="1289BA11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75D36FD2" w14:textId="738B3F1C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4B75B23D" w14:textId="1D6AB0BC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7D43BE2D" w14:textId="3F46B165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2AE3B365" w14:textId="0341B5A9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775F2B35" w14:textId="77777777" w:rsidTr="00F446D8">
        <w:tc>
          <w:tcPr>
            <w:tcW w:w="2515" w:type="dxa"/>
          </w:tcPr>
          <w:p w14:paraId="3C255435" w14:textId="5FDD7AB3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7F1C4BDE" w14:textId="48B3EC53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7B9782F3" w14:textId="40011753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7E87957E" w14:textId="210AEC53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327EEE4C" w14:textId="1610494F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4A88A643" w14:textId="0AE2D31D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0AAABB40" w14:textId="77777777" w:rsidTr="00F446D8">
        <w:tc>
          <w:tcPr>
            <w:tcW w:w="2515" w:type="dxa"/>
          </w:tcPr>
          <w:p w14:paraId="7DEFEE3C" w14:textId="4EB9127F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7893684F" w14:textId="397E174D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4A1589EC" w14:textId="04E89243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3758F9E0" w14:textId="3B18DF54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6B76E9BA" w14:textId="09D91878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4BF17F3A" w14:textId="3AC9B44A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562E64FE" w14:textId="77777777" w:rsidTr="00F446D8">
        <w:tc>
          <w:tcPr>
            <w:tcW w:w="2515" w:type="dxa"/>
          </w:tcPr>
          <w:p w14:paraId="4A47FEB9" w14:textId="2D077A70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4703D440" w14:textId="3550B512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78F27B4E" w14:textId="693FD646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09715A4C" w14:textId="443C75AD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5CA1CBEE" w14:textId="688C72FB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46195DC0" w14:textId="6716408E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5CFAF39B" w14:textId="77777777" w:rsidTr="00F446D8">
        <w:tc>
          <w:tcPr>
            <w:tcW w:w="2515" w:type="dxa"/>
          </w:tcPr>
          <w:p w14:paraId="13DE383F" w14:textId="12F0EE89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4F209730" w14:textId="743F540B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3054DF29" w14:textId="510C35A3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4301EFC0" w14:textId="5E7B57B8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3C577A02" w14:textId="6F23FAA5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02F06FBA" w14:textId="5BB775A7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1F8108D4" w14:textId="77777777" w:rsidTr="00F446D8">
        <w:tc>
          <w:tcPr>
            <w:tcW w:w="2515" w:type="dxa"/>
          </w:tcPr>
          <w:p w14:paraId="3E3A3FC0" w14:textId="3FFBBB10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5BAC7ACC" w14:textId="3C882867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02EFB9FB" w14:textId="5C7291DE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41BE8BCE" w14:textId="3CE120EF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46062B77" w14:textId="5253889F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75BE459A" w14:textId="2829815A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08933361" w14:textId="77777777" w:rsidTr="00F446D8">
        <w:tc>
          <w:tcPr>
            <w:tcW w:w="2515" w:type="dxa"/>
          </w:tcPr>
          <w:p w14:paraId="18EE5EBF" w14:textId="37441E9E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0BB58EAC" w14:textId="4E82BB61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4F2F0253" w14:textId="3252E1D1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5978F993" w14:textId="23B94AAA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110B6AED" w14:textId="69AD1F30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7E11B67F" w14:textId="5B5432EF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62CB7143" w14:textId="77777777" w:rsidTr="00F446D8">
        <w:tc>
          <w:tcPr>
            <w:tcW w:w="2515" w:type="dxa"/>
          </w:tcPr>
          <w:p w14:paraId="14658444" w14:textId="4B576A04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158FD20A" w14:textId="085B486A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497978FD" w14:textId="30ADE58B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542353F5" w14:textId="16722D6F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6A58B3DF" w14:textId="31927611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67F951FE" w14:textId="4832E17A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055704E8" w14:textId="77777777" w:rsidTr="00F446D8">
        <w:tc>
          <w:tcPr>
            <w:tcW w:w="2515" w:type="dxa"/>
          </w:tcPr>
          <w:p w14:paraId="3FAB543A" w14:textId="738AF464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2ACB0459" w14:textId="30F5CB9F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4972848D" w14:textId="1A4BDE70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4953F43B" w14:textId="3545AE5A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34CD6190" w14:textId="5AC826CB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46249AE4" w14:textId="6300D950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446D8" w:rsidRPr="00FC2522" w14:paraId="0BE8F96E" w14:textId="77777777" w:rsidTr="00F446D8">
        <w:tc>
          <w:tcPr>
            <w:tcW w:w="2515" w:type="dxa"/>
          </w:tcPr>
          <w:p w14:paraId="1840AD66" w14:textId="34CE9179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</w:tcPr>
          <w:p w14:paraId="0448D5D6" w14:textId="609166AE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7940138F" w14:textId="6BA13977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</w:tcPr>
          <w:p w14:paraId="2A3B4438" w14:textId="4D3E80EC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47" w:type="dxa"/>
          </w:tcPr>
          <w:p w14:paraId="3EB4E825" w14:textId="4B851190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3D3A9814" w14:textId="329DC3A8" w:rsidR="00F446D8" w:rsidRPr="00FC2522" w:rsidRDefault="00F446D8" w:rsidP="00F446D8">
            <w:pPr>
              <w:rPr>
                <w:sz w:val="18"/>
                <w:szCs w:val="18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bookmarkEnd w:id="3"/>
    </w:tbl>
    <w:tbl>
      <w:tblPr>
        <w:tblStyle w:val="a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7A394A" w14:paraId="4C31429A" w14:textId="77777777" w:rsidTr="00F446D8">
        <w:trPr>
          <w:trHeight w:val="308"/>
        </w:trPr>
        <w:tc>
          <w:tcPr>
            <w:tcW w:w="9072" w:type="dxa"/>
            <w:shd w:val="clear" w:color="auto" w:fill="BFBFBF"/>
          </w:tcPr>
          <w:p w14:paraId="141D8984" w14:textId="77777777" w:rsidR="007A394A" w:rsidRDefault="007A394A" w:rsidP="007A394A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bookmarkEnd w:id="2"/>
    </w:tbl>
    <w:p w14:paraId="1B5E894F" w14:textId="77777777" w:rsidR="00B23C28" w:rsidRDefault="00B23C28" w:rsidP="007A394A"/>
    <w:sectPr w:rsidR="00B23C28" w:rsidSect="00F446D8">
      <w:pgSz w:w="11909" w:h="16834"/>
      <w:pgMar w:top="1701" w:right="1134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7095B" w14:textId="77777777" w:rsidR="00FB7FB1" w:rsidRDefault="00FB7FB1" w:rsidP="00FB7FB1">
      <w:pPr>
        <w:spacing w:line="240" w:lineRule="auto"/>
      </w:pPr>
      <w:r>
        <w:separator/>
      </w:r>
    </w:p>
  </w:endnote>
  <w:endnote w:type="continuationSeparator" w:id="0">
    <w:p w14:paraId="5EBE9E4F" w14:textId="77777777" w:rsidR="00FB7FB1" w:rsidRDefault="00FB7FB1" w:rsidP="00FB7F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F4374" w14:textId="77777777" w:rsidR="00FB7FB1" w:rsidRDefault="00FB7FB1" w:rsidP="00FB7FB1">
      <w:pPr>
        <w:spacing w:line="240" w:lineRule="auto"/>
      </w:pPr>
      <w:r>
        <w:separator/>
      </w:r>
    </w:p>
  </w:footnote>
  <w:footnote w:type="continuationSeparator" w:id="0">
    <w:p w14:paraId="5999B0E1" w14:textId="77777777" w:rsidR="00FB7FB1" w:rsidRDefault="00FB7FB1" w:rsidP="00FB7FB1">
      <w:pPr>
        <w:spacing w:line="240" w:lineRule="auto"/>
      </w:pPr>
      <w:r>
        <w:continuationSeparator/>
      </w:r>
    </w:p>
  </w:footnote>
  <w:footnote w:id="1">
    <w:p w14:paraId="421C9208" w14:textId="26AED3B7" w:rsidR="00FB7FB1" w:rsidRDefault="00FB7FB1">
      <w:pPr>
        <w:pStyle w:val="Textodenotaderodap"/>
        <w:rPr>
          <w:sz w:val="12"/>
          <w:szCs w:val="12"/>
        </w:rPr>
      </w:pPr>
      <w:r>
        <w:rPr>
          <w:rStyle w:val="Refdenotaderodap"/>
        </w:rPr>
        <w:footnoteRef/>
      </w:r>
      <w:r>
        <w:t xml:space="preserve"> </w:t>
      </w:r>
      <w:hyperlink r:id="rId1" w:history="1">
        <w:r w:rsidRPr="00FB7FB1">
          <w:rPr>
            <w:rStyle w:val="Hyperlink"/>
            <w:sz w:val="12"/>
            <w:szCs w:val="12"/>
          </w:rPr>
          <w:t>https://www.gov.br/capes/pt-br/acesso-a-informacao/acoes-e-programas/avaliacao/sobre-a-avaliacao/areas-avaliacao/sobre-as-areas-de-avaliacao/colegio-de-ciencias-exatas-tecnologicas-e-multidisciplinar/multidisciplinar/INTER_DOCAREA_2025_2028.pdf</w:t>
        </w:r>
      </w:hyperlink>
      <w:r w:rsidRPr="00FB7FB1">
        <w:rPr>
          <w:sz w:val="12"/>
          <w:szCs w:val="12"/>
        </w:rPr>
        <w:t xml:space="preserve"> </w:t>
      </w:r>
    </w:p>
    <w:p w14:paraId="1BFCE023" w14:textId="77777777" w:rsidR="00FB7FB1" w:rsidRPr="00FB7FB1" w:rsidRDefault="00FB7FB1">
      <w:pPr>
        <w:pStyle w:val="Textodenotaderodap"/>
        <w:rPr>
          <w:sz w:val="12"/>
          <w:szCs w:val="12"/>
        </w:rPr>
      </w:pPr>
    </w:p>
  </w:footnote>
  <w:footnote w:id="2">
    <w:p w14:paraId="05D768E0" w14:textId="00A074D6" w:rsidR="00FB7FB1" w:rsidRDefault="00FB7FB1">
      <w:pPr>
        <w:pStyle w:val="Textodenotaderodap"/>
      </w:pPr>
      <w:r w:rsidRPr="00FB7FB1">
        <w:rPr>
          <w:rStyle w:val="Refdenotaderodap"/>
          <w:sz w:val="12"/>
          <w:szCs w:val="12"/>
        </w:rPr>
        <w:footnoteRef/>
      </w:r>
      <w:r w:rsidRPr="00FB7FB1">
        <w:rPr>
          <w:sz w:val="12"/>
          <w:szCs w:val="12"/>
        </w:rPr>
        <w:t xml:space="preserve"> </w:t>
      </w:r>
      <w:hyperlink r:id="rId2" w:history="1">
        <w:r w:rsidRPr="00FB7FB1">
          <w:rPr>
            <w:rStyle w:val="Hyperlink"/>
            <w:sz w:val="12"/>
            <w:szCs w:val="12"/>
          </w:rPr>
          <w:t>https://www.gov.br/capes/pt-br/centrais-de-conteudo/10062019-producao-tecnica-pdf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WjwuDKEGa37onT2nKxHECvdaGu3IpbJnv+Tk22lTryi7r/j1nKOCbPsUMMpwH2+nKmT3hEYdxMqRxXv5rWIHlw==" w:salt="UIk+8lLuCyO9WfBYKiIT9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28"/>
    <w:rsid w:val="000F6868"/>
    <w:rsid w:val="0066340E"/>
    <w:rsid w:val="006F0924"/>
    <w:rsid w:val="007158BE"/>
    <w:rsid w:val="007637BF"/>
    <w:rsid w:val="007A394A"/>
    <w:rsid w:val="007C15FA"/>
    <w:rsid w:val="007F5B05"/>
    <w:rsid w:val="00914799"/>
    <w:rsid w:val="009365E0"/>
    <w:rsid w:val="00B23C28"/>
    <w:rsid w:val="00CA1D90"/>
    <w:rsid w:val="00D043B6"/>
    <w:rsid w:val="00DC12BD"/>
    <w:rsid w:val="00F446D8"/>
    <w:rsid w:val="00F8055E"/>
    <w:rsid w:val="00FB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197B"/>
  <w15:docId w15:val="{B20A0CF0-1170-49DC-9A12-201DBBAA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9365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6F0924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7FB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7FB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B7FB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B7FB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7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br/capes/pt-br/centrais-de-conteudo/10062019-producao-tecnica-pdf" TargetMode="External"/><Relationship Id="rId1" Type="http://schemas.openxmlformats.org/officeDocument/2006/relationships/hyperlink" Target="https://www.gov.br/capes/pt-br/acesso-a-informacao/acoes-e-programas/avaliacao/sobre-a-avaliacao/areas-avaliacao/sobre-as-areas-de-avaliacao/colegio-de-ciencias-exatas-tecnologicas-e-multidisciplinar/multidisciplinar/INTER_DOCAREA_2025_202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24097705149345A86F6E4BD45A76B3" ma:contentTypeVersion="15" ma:contentTypeDescription="Crie um novo documento." ma:contentTypeScope="" ma:versionID="69adeb5229ff210eef180e53bc90b7a6">
  <xsd:schema xmlns:xsd="http://www.w3.org/2001/XMLSchema" xmlns:xs="http://www.w3.org/2001/XMLSchema" xmlns:p="http://schemas.microsoft.com/office/2006/metadata/properties" xmlns:ns2="8a4fe4ee-803f-4fa3-bb21-7926d2b77ecf" xmlns:ns3="9de45186-c0a5-4c31-9515-ec80aa8a442b" targetNamespace="http://schemas.microsoft.com/office/2006/metadata/properties" ma:root="true" ma:fieldsID="2c8af121dd8ce49ba30fd40050f3c525" ns2:_="" ns3:_="">
    <xsd:import namespace="8a4fe4ee-803f-4fa3-bb21-7926d2b77ecf"/>
    <xsd:import namespace="9de45186-c0a5-4c31-9515-ec80aa8a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fe4ee-803f-4fa3-bb21-7926d2b77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6de00e08-b689-4c6f-90b3-01318d73e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45186-c0a5-4c31-9515-ec80aa8a44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2dbe05-3ed4-4909-b2e6-0585fce069cd}" ma:internalName="TaxCatchAll" ma:showField="CatchAllData" ma:web="9de45186-c0a5-4c31-9515-ec80aa8a4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45186-c0a5-4c31-9515-ec80aa8a442b" xsi:nil="true"/>
    <lcf76f155ced4ddcb4097134ff3c332f xmlns="8a4fe4ee-803f-4fa3-bb21-7926d2b77ec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54EC6-DE17-4534-9722-6D668C6C6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433CDB-3EE9-4A47-B2F4-200A645E46DE}"/>
</file>

<file path=customXml/itemProps3.xml><?xml version="1.0" encoding="utf-8"?>
<ds:datastoreItem xmlns:ds="http://schemas.openxmlformats.org/officeDocument/2006/customXml" ds:itemID="{1C3FA4BD-1C1A-444F-8ECA-3B85014C589F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9de45186-c0a5-4c31-9515-ec80aa8a442b"/>
    <ds:schemaRef ds:uri="http://schemas.openxmlformats.org/package/2006/metadata/core-properties"/>
    <ds:schemaRef ds:uri="8a4fe4ee-803f-4fa3-bb21-7926d2b77ec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943D43D-427B-4737-821B-5CE79079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1377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Demerson da Silva Toledo</dc:creator>
  <cp:lastModifiedBy>Augusto Cesar Salomão Mozine</cp:lastModifiedBy>
  <cp:revision>4</cp:revision>
  <dcterms:created xsi:type="dcterms:W3CDTF">2025-09-24T16:16:00Z</dcterms:created>
  <dcterms:modified xsi:type="dcterms:W3CDTF">2025-10-09T18:14:00Z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0x010100C724097705149345A86F6E4BD45A76B3</vt:lpwstr>
  </property>
  <property fmtid="{D5CDD505-2E9C-101B-9397-08002B2CF9AE}" pid="3" name="MediaServiceImageTags">
    <vt:lpwstr/>
  </property>
</Properties>
</file>